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BC83D1F" w:rsidR="00AF3533" w:rsidRPr="002356E7" w:rsidRDefault="002356E7">
      <w:pPr>
        <w:jc w:val="center"/>
        <w:rPr>
          <w:rFonts w:ascii="PK%Ωò" w:eastAsia="PK%Ωò" w:hAnsi="PK%Ωò" w:cs="PK%Ωò" w:hint="eastAsia"/>
          <w:b/>
          <w:bCs/>
          <w:sz w:val="24"/>
          <w:szCs w:val="24"/>
        </w:rPr>
      </w:pPr>
      <w:r w:rsidRPr="002356E7">
        <w:rPr>
          <w:rFonts w:ascii="PK%Ωò" w:eastAsia="PK%Ωò" w:hAnsi="PK%Ωò" w:cs="PK%Ωò"/>
          <w:b/>
          <w:bCs/>
          <w:sz w:val="24"/>
          <w:szCs w:val="24"/>
        </w:rPr>
        <w:t>台湾デザイナー連携による遠州織物ブランド発信・販路開拓業務</w:t>
      </w:r>
      <w:r w:rsidRPr="002356E7">
        <w:rPr>
          <w:rFonts w:ascii="PK%Ωò" w:eastAsia="PK%Ωò" w:hAnsi="PK%Ωò" w:cs="PK%Ωò"/>
          <w:b/>
          <w:bCs/>
          <w:sz w:val="24"/>
          <w:szCs w:val="24"/>
        </w:rPr>
        <w:br/>
      </w:r>
      <w:r w:rsidRPr="002356E7">
        <w:rPr>
          <w:b/>
          <w:bCs/>
          <w:sz w:val="24"/>
          <w:szCs w:val="24"/>
        </w:rPr>
        <w:t xml:space="preserve">生地・素材提供事業者 </w:t>
      </w:r>
      <w:r w:rsidR="002E16D0">
        <w:rPr>
          <w:b/>
          <w:bCs/>
          <w:sz w:val="24"/>
          <w:szCs w:val="24"/>
        </w:rPr>
        <w:t>募集要項</w:t>
      </w:r>
      <w:bookmarkStart w:id="0" w:name="_GoBack"/>
      <w:bookmarkEnd w:id="0"/>
    </w:p>
    <w:p w14:paraId="00000002" w14:textId="77777777" w:rsidR="00AF3533" w:rsidRPr="002356E7" w:rsidRDefault="00AF3533">
      <w:pPr>
        <w:jc w:val="right"/>
        <w:rPr>
          <w:sz w:val="20"/>
          <w:szCs w:val="20"/>
        </w:rPr>
      </w:pPr>
    </w:p>
    <w:p w14:paraId="00000003" w14:textId="6E742E7A" w:rsidR="00AF3533" w:rsidRPr="002356E7" w:rsidRDefault="002356E7">
      <w:pPr>
        <w:jc w:val="right"/>
        <w:rPr>
          <w:sz w:val="20"/>
          <w:szCs w:val="20"/>
        </w:rPr>
      </w:pPr>
      <w:r w:rsidRPr="002356E7">
        <w:rPr>
          <w:sz w:val="20"/>
          <w:szCs w:val="20"/>
        </w:rPr>
        <w:t>2026.4.</w:t>
      </w:r>
      <w:r w:rsidRPr="002356E7">
        <w:rPr>
          <w:rFonts w:hint="eastAsia"/>
          <w:sz w:val="20"/>
          <w:szCs w:val="20"/>
        </w:rPr>
        <w:t>15</w:t>
      </w:r>
    </w:p>
    <w:p w14:paraId="00000004" w14:textId="77777777" w:rsidR="00AF3533" w:rsidRPr="002356E7" w:rsidRDefault="00AF3533">
      <w:pPr>
        <w:jc w:val="right"/>
        <w:rPr>
          <w:sz w:val="20"/>
          <w:szCs w:val="20"/>
        </w:rPr>
      </w:pPr>
    </w:p>
    <w:p w14:paraId="00000005" w14:textId="77777777" w:rsidR="00AF3533" w:rsidRPr="002356E7" w:rsidRDefault="002356E7">
      <w:pPr>
        <w:ind w:firstLine="200"/>
        <w:rPr>
          <w:sz w:val="20"/>
          <w:szCs w:val="20"/>
        </w:rPr>
      </w:pPr>
      <w:r w:rsidRPr="002356E7">
        <w:rPr>
          <w:sz w:val="20"/>
          <w:szCs w:val="20"/>
        </w:rPr>
        <w:t>本事業は、遠州地域の繊維産業の価値向上および新たな販路開拓を目的とし、海外クリエイターとの協働による商品開発と、そのプロセスの発信を一体的に行うプロジェクトです。</w:t>
      </w:r>
      <w:r w:rsidRPr="002356E7">
        <w:rPr>
          <w:sz w:val="20"/>
          <w:szCs w:val="20"/>
        </w:rPr>
        <w:br/>
        <w:t xml:space="preserve">　本募集では、当該プロジェクトにおいて使用する生地・素材をご提供いただける事業者を募集します。</w:t>
      </w:r>
    </w:p>
    <w:p w14:paraId="00000006" w14:textId="77777777" w:rsidR="00AF3533" w:rsidRPr="002356E7" w:rsidRDefault="00AF3533">
      <w:pPr>
        <w:rPr>
          <w:sz w:val="20"/>
          <w:szCs w:val="20"/>
        </w:rPr>
      </w:pPr>
    </w:p>
    <w:p w14:paraId="00000007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1．事業概要</w:t>
      </w:r>
    </w:p>
    <w:p w14:paraId="4EE0A768" w14:textId="77777777" w:rsidR="002356E7" w:rsidRPr="002356E7" w:rsidRDefault="002356E7" w:rsidP="002356E7">
      <w:pPr>
        <w:pStyle w:val="a5"/>
        <w:numPr>
          <w:ilvl w:val="0"/>
          <w:numId w:val="3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台湾のデザイナー・クリエイターと連携し、遠州織物等を活用した新製品・作品を開発します。 </w:t>
      </w:r>
    </w:p>
    <w:p w14:paraId="28C2A3D7" w14:textId="77777777" w:rsidR="002356E7" w:rsidRPr="002356E7" w:rsidRDefault="002356E7" w:rsidP="002356E7">
      <w:pPr>
        <w:pStyle w:val="a5"/>
        <w:numPr>
          <w:ilvl w:val="0"/>
          <w:numId w:val="3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試作品の制作に加え、産地訪問や素材選定、試作過程等のプロセスを含めたプロモーション（展示・販売、SNS・映像発信等）を実施します。 </w:t>
      </w:r>
    </w:p>
    <w:p w14:paraId="0000000A" w14:textId="65EBF92A" w:rsidR="00AF3533" w:rsidRPr="002356E7" w:rsidRDefault="002356E7" w:rsidP="002356E7">
      <w:pPr>
        <w:pStyle w:val="a5"/>
        <w:numPr>
          <w:ilvl w:val="0"/>
          <w:numId w:val="3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開発成果および発信を通じて、今後の継続的な販路構築および事業展開につなげます。</w:t>
      </w:r>
    </w:p>
    <w:p w14:paraId="0000000C" w14:textId="4E1431F1" w:rsidR="00AF3533" w:rsidRPr="002356E7" w:rsidRDefault="00AF3533">
      <w:pPr>
        <w:rPr>
          <w:sz w:val="20"/>
          <w:szCs w:val="20"/>
        </w:rPr>
      </w:pPr>
    </w:p>
    <w:p w14:paraId="0000000D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2．募集内容</w:t>
      </w:r>
    </w:p>
    <w:p w14:paraId="0000000E" w14:textId="77777777" w:rsidR="00AF3533" w:rsidRPr="002356E7" w:rsidRDefault="002356E7" w:rsidP="002356E7">
      <w:pPr>
        <w:ind w:firstLineChars="100" w:firstLine="200"/>
        <w:rPr>
          <w:sz w:val="20"/>
          <w:szCs w:val="20"/>
        </w:rPr>
      </w:pPr>
      <w:r w:rsidRPr="002356E7">
        <w:rPr>
          <w:sz w:val="20"/>
          <w:szCs w:val="20"/>
        </w:rPr>
        <w:t>以下の生地・素材をご提供いただける事業者を募集します。</w:t>
      </w:r>
    </w:p>
    <w:p w14:paraId="0000000F" w14:textId="77777777" w:rsidR="00AF3533" w:rsidRPr="002356E7" w:rsidRDefault="00AF3533"/>
    <w:p w14:paraId="00000010" w14:textId="77777777" w:rsidR="00AF3533" w:rsidRPr="002356E7" w:rsidRDefault="002356E7">
      <w:pPr>
        <w:rPr>
          <w:sz w:val="20"/>
          <w:szCs w:val="20"/>
        </w:rPr>
      </w:pPr>
      <w:r w:rsidRPr="002356E7">
        <w:rPr>
          <w:sz w:val="20"/>
          <w:szCs w:val="20"/>
        </w:rPr>
        <w:t>（1）対象素材</w:t>
      </w:r>
    </w:p>
    <w:p w14:paraId="00000011" w14:textId="77777777" w:rsidR="00AF3533" w:rsidRPr="002356E7" w:rsidRDefault="002356E7" w:rsidP="002356E7">
      <w:pPr>
        <w:ind w:firstLineChars="100" w:firstLine="200"/>
      </w:pPr>
      <w:r w:rsidRPr="002356E7">
        <w:rPr>
          <w:sz w:val="20"/>
          <w:szCs w:val="20"/>
        </w:rPr>
        <w:t>遠州地域において織布された織物、または当該織物を用いた加工生地（広幅・細幅・小幅）のうち、以下に該当するもの</w:t>
      </w:r>
    </w:p>
    <w:p w14:paraId="7F7F53CF" w14:textId="77777777" w:rsidR="002356E7" w:rsidRPr="002356E7" w:rsidRDefault="002356E7" w:rsidP="002356E7">
      <w:pPr>
        <w:pStyle w:val="a5"/>
        <w:numPr>
          <w:ilvl w:val="0"/>
          <w:numId w:val="4"/>
        </w:numPr>
        <w:ind w:leftChars="0"/>
      </w:pPr>
      <w:r w:rsidRPr="002356E7">
        <w:t xml:space="preserve">織物（綿・麻・絹 等）  </w:t>
      </w:r>
    </w:p>
    <w:p w14:paraId="00000013" w14:textId="097C4568" w:rsidR="00AF3533" w:rsidRPr="002356E7" w:rsidRDefault="002356E7" w:rsidP="002356E7">
      <w:pPr>
        <w:pStyle w:val="a5"/>
        <w:numPr>
          <w:ilvl w:val="0"/>
          <w:numId w:val="4"/>
        </w:numPr>
        <w:ind w:leftChars="0"/>
      </w:pPr>
      <w:r w:rsidRPr="002356E7">
        <w:rPr>
          <w:sz w:val="20"/>
          <w:szCs w:val="20"/>
        </w:rPr>
        <w:t>加工生地（浜松注染、別珍、コール天、機能素材 等）</w:t>
      </w:r>
    </w:p>
    <w:p w14:paraId="00000014" w14:textId="77777777" w:rsidR="00AF3533" w:rsidRPr="002356E7" w:rsidRDefault="002356E7">
      <w:r w:rsidRPr="002356E7">
        <w:t xml:space="preserve">　　※各事業者につき、最大3点まで提案可能とします。</w:t>
      </w:r>
    </w:p>
    <w:p w14:paraId="00000016" w14:textId="41070552" w:rsidR="00AF3533" w:rsidRPr="002356E7" w:rsidRDefault="002356E7">
      <w:r w:rsidRPr="002356E7">
        <w:t xml:space="preserve">　　※基布が遠州織物であることを原則とします。原材料（糸等）の産地は問いません。</w:t>
      </w:r>
    </w:p>
    <w:p w14:paraId="00000017" w14:textId="77777777" w:rsidR="00AF3533" w:rsidRPr="002356E7" w:rsidRDefault="00AF3533">
      <w:pPr>
        <w:rPr>
          <w:sz w:val="20"/>
          <w:szCs w:val="20"/>
        </w:rPr>
      </w:pPr>
    </w:p>
    <w:p w14:paraId="00000019" w14:textId="247C0F61" w:rsidR="00AF3533" w:rsidRPr="002356E7" w:rsidRDefault="002356E7">
      <w:pPr>
        <w:rPr>
          <w:sz w:val="20"/>
          <w:szCs w:val="20"/>
        </w:rPr>
      </w:pPr>
      <w:r w:rsidRPr="002356E7">
        <w:rPr>
          <w:sz w:val="20"/>
          <w:szCs w:val="20"/>
        </w:rPr>
        <w:t>（2）試作に係る費用等</w:t>
      </w:r>
    </w:p>
    <w:p w14:paraId="7713B851" w14:textId="77777777" w:rsidR="002356E7" w:rsidRPr="002356E7" w:rsidRDefault="002356E7" w:rsidP="002356E7">
      <w:pPr>
        <w:pStyle w:val="a5"/>
        <w:numPr>
          <w:ilvl w:val="0"/>
          <w:numId w:val="5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試作品制作に使用する素材については、デザイナーにより選定されたものに限り、事務局が負担します。</w:t>
      </w:r>
    </w:p>
    <w:p w14:paraId="7D8CEBF5" w14:textId="77777777" w:rsidR="002356E7" w:rsidRPr="002356E7" w:rsidRDefault="002356E7" w:rsidP="002356E7">
      <w:pPr>
        <w:pStyle w:val="a5"/>
        <w:numPr>
          <w:ilvl w:val="0"/>
          <w:numId w:val="5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追加発注や量産に係る取引については、本事業の範囲外とし、事業者とデザイナー間の協議により、一般的な商取引として実施いただくことを想定しています。</w:t>
      </w:r>
    </w:p>
    <w:p w14:paraId="0000001D" w14:textId="7768763D" w:rsidR="00AF3533" w:rsidRPr="002356E7" w:rsidRDefault="002356E7" w:rsidP="002356E7">
      <w:pPr>
        <w:pStyle w:val="a5"/>
        <w:numPr>
          <w:ilvl w:val="0"/>
          <w:numId w:val="5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選定されなかった素材に係る費用（サンプル準備等）は、原則として事業者負担となります。</w:t>
      </w:r>
    </w:p>
    <w:p w14:paraId="0000001F" w14:textId="22450221" w:rsidR="00AF3533" w:rsidRPr="002356E7" w:rsidRDefault="00AF3533">
      <w:pPr>
        <w:rPr>
          <w:sz w:val="20"/>
          <w:szCs w:val="20"/>
        </w:rPr>
      </w:pPr>
    </w:p>
    <w:p w14:paraId="00000020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3．応募資格</w:t>
      </w:r>
    </w:p>
    <w:p w14:paraId="00000021" w14:textId="77777777" w:rsidR="00AF3533" w:rsidRPr="002356E7" w:rsidRDefault="002356E7" w:rsidP="002356E7">
      <w:pPr>
        <w:ind w:firstLineChars="100" w:firstLine="200"/>
        <w:rPr>
          <w:sz w:val="20"/>
          <w:szCs w:val="20"/>
        </w:rPr>
      </w:pPr>
      <w:r w:rsidRPr="002356E7">
        <w:rPr>
          <w:sz w:val="20"/>
          <w:szCs w:val="20"/>
        </w:rPr>
        <w:t>以下の条件を満たす事業者とします。</w:t>
      </w:r>
    </w:p>
    <w:p w14:paraId="300F8F1C" w14:textId="61B1492F" w:rsidR="002356E7" w:rsidRPr="002356E7" w:rsidRDefault="002356E7" w:rsidP="002356E7">
      <w:pPr>
        <w:pStyle w:val="a5"/>
        <w:numPr>
          <w:ilvl w:val="0"/>
          <w:numId w:val="6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遠州産地内に拠点を有する繊維関連事業者（製造・加工・販売 等） </w:t>
      </w:r>
    </w:p>
    <w:p w14:paraId="1318562B" w14:textId="77777777" w:rsidR="002356E7" w:rsidRPr="002356E7" w:rsidRDefault="002356E7" w:rsidP="002356E7">
      <w:pPr>
        <w:pStyle w:val="a5"/>
        <w:numPr>
          <w:ilvl w:val="0"/>
          <w:numId w:val="6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本事業の趣旨に賛同し、クリエイターとの協働に前向きであること</w:t>
      </w:r>
    </w:p>
    <w:p w14:paraId="5EB953FF" w14:textId="77777777" w:rsidR="002356E7" w:rsidRPr="002356E7" w:rsidRDefault="002356E7" w:rsidP="002356E7">
      <w:pPr>
        <w:pStyle w:val="a5"/>
        <w:numPr>
          <w:ilvl w:val="0"/>
          <w:numId w:val="6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クリエイターによる視察の受入、または技術相談・商談への参加にご協力いただけること</w:t>
      </w:r>
      <w:r w:rsidRPr="002356E7">
        <w:rPr>
          <w:sz w:val="20"/>
          <w:szCs w:val="20"/>
        </w:rPr>
        <w:br/>
        <w:t>（2026年5月28日（木）、29日（金）予定）</w:t>
      </w:r>
    </w:p>
    <w:p w14:paraId="00000025" w14:textId="3574D919" w:rsidR="00AF3533" w:rsidRPr="002356E7" w:rsidRDefault="002356E7" w:rsidP="002356E7">
      <w:pPr>
        <w:pStyle w:val="a5"/>
        <w:numPr>
          <w:ilvl w:val="0"/>
          <w:numId w:val="6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試作対応・小ロット対応等に一定の柔軟性があること </w:t>
      </w:r>
    </w:p>
    <w:p w14:paraId="00000026" w14:textId="77777777" w:rsidR="00AF3533" w:rsidRPr="002356E7" w:rsidRDefault="00AF3533"/>
    <w:p w14:paraId="00000027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lastRenderedPageBreak/>
        <w:t>4．商談機会の設定</w:t>
      </w:r>
    </w:p>
    <w:p w14:paraId="0000002A" w14:textId="420C5B0D" w:rsidR="00AF3533" w:rsidRPr="002356E7" w:rsidRDefault="002356E7" w:rsidP="002356E7">
      <w:pPr>
        <w:ind w:firstLineChars="100" w:firstLine="210"/>
      </w:pPr>
      <w:r w:rsidRPr="002356E7">
        <w:t>選定された事業者には、台湾デザイナーとの商談機会を設けます。当日は素材の特徴等について直接ご説明いただきます。</w:t>
      </w:r>
    </w:p>
    <w:p w14:paraId="0000002B" w14:textId="77777777" w:rsidR="00AF3533" w:rsidRPr="002356E7" w:rsidRDefault="00AF3533"/>
    <w:p w14:paraId="01162483" w14:textId="77777777" w:rsidR="002356E7" w:rsidRPr="002356E7" w:rsidRDefault="002356E7" w:rsidP="002356E7">
      <w:pPr>
        <w:pStyle w:val="a5"/>
        <w:numPr>
          <w:ilvl w:val="0"/>
          <w:numId w:val="7"/>
        </w:numPr>
        <w:ind w:leftChars="0"/>
      </w:pPr>
      <w:r w:rsidRPr="002356E7">
        <w:t>素材サンプルをご持参ください（可能な範囲で構いません）</w:t>
      </w:r>
    </w:p>
    <w:p w14:paraId="69899855" w14:textId="77777777" w:rsidR="002356E7" w:rsidRPr="002356E7" w:rsidRDefault="002356E7" w:rsidP="002356E7">
      <w:pPr>
        <w:pStyle w:val="a5"/>
        <w:numPr>
          <w:ilvl w:val="0"/>
          <w:numId w:val="7"/>
        </w:numPr>
        <w:ind w:leftChars="0"/>
      </w:pPr>
      <w:r w:rsidRPr="002356E7">
        <w:t>素材の魅力が伝わる説明（用途提案、加工特性等）を歓迎します。</w:t>
      </w:r>
    </w:p>
    <w:p w14:paraId="0000002E" w14:textId="670297E2" w:rsidR="00AF3533" w:rsidRPr="002356E7" w:rsidRDefault="002356E7" w:rsidP="002356E7">
      <w:pPr>
        <w:pStyle w:val="a5"/>
        <w:numPr>
          <w:ilvl w:val="0"/>
          <w:numId w:val="7"/>
        </w:numPr>
        <w:ind w:leftChars="0"/>
      </w:pPr>
      <w:r w:rsidRPr="002356E7">
        <w:t>通訳を配置し、円滑なコミュニケーションをサポートします。</w:t>
      </w:r>
    </w:p>
    <w:p w14:paraId="0000002F" w14:textId="77777777" w:rsidR="00AF3533" w:rsidRPr="002356E7" w:rsidRDefault="00AF3533">
      <w:pPr>
        <w:rPr>
          <w:sz w:val="20"/>
          <w:szCs w:val="20"/>
        </w:rPr>
      </w:pPr>
    </w:p>
    <w:p w14:paraId="00000030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5．参加メリット</w:t>
      </w:r>
    </w:p>
    <w:p w14:paraId="513C6398" w14:textId="77777777" w:rsidR="002356E7" w:rsidRPr="002356E7" w:rsidRDefault="002356E7" w:rsidP="002356E7">
      <w:pPr>
        <w:pStyle w:val="a5"/>
        <w:numPr>
          <w:ilvl w:val="0"/>
          <w:numId w:val="8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海外クリエイターとの協働による新たな商品開発機会 </w:t>
      </w:r>
    </w:p>
    <w:p w14:paraId="2FA1B164" w14:textId="77777777" w:rsidR="002356E7" w:rsidRPr="002356E7" w:rsidRDefault="002356E7" w:rsidP="002356E7">
      <w:pPr>
        <w:pStyle w:val="a5"/>
        <w:numPr>
          <w:ilvl w:val="0"/>
          <w:numId w:val="8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海外市場（台湾等）への販路開拓の可能性 </w:t>
      </w:r>
    </w:p>
    <w:p w14:paraId="2741464D" w14:textId="77777777" w:rsidR="002356E7" w:rsidRPr="002356E7" w:rsidRDefault="002356E7" w:rsidP="002356E7">
      <w:pPr>
        <w:pStyle w:val="a5"/>
        <w:numPr>
          <w:ilvl w:val="0"/>
          <w:numId w:val="8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開発プロセス（産地訪問、素材選定、試作過程等）について、SNS・映像等で国内外に発信されます。</w:t>
      </w:r>
    </w:p>
    <w:p w14:paraId="50DE9725" w14:textId="77777777" w:rsidR="002356E7" w:rsidRPr="002356E7" w:rsidRDefault="002356E7" w:rsidP="002356E7">
      <w:pPr>
        <w:pStyle w:val="a5"/>
        <w:numPr>
          <w:ilvl w:val="0"/>
          <w:numId w:val="8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>デザイナーとの商談・意見交換を通じて、自社素材の評価や新たな用途の可能性を得る機会</w:t>
      </w:r>
    </w:p>
    <w:p w14:paraId="00000035" w14:textId="27039E5A" w:rsidR="00AF3533" w:rsidRPr="002356E7" w:rsidRDefault="002356E7" w:rsidP="002356E7">
      <w:pPr>
        <w:pStyle w:val="a5"/>
        <w:numPr>
          <w:ilvl w:val="0"/>
          <w:numId w:val="8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今後の継続的な取引やコラボレーションへの展開可能性 </w:t>
      </w:r>
    </w:p>
    <w:p w14:paraId="00000036" w14:textId="77777777" w:rsidR="00AF3533" w:rsidRPr="002356E7" w:rsidRDefault="00AF3533"/>
    <w:p w14:paraId="00000037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6．留意事項</w:t>
      </w:r>
    </w:p>
    <w:p w14:paraId="095F9C98" w14:textId="77777777" w:rsidR="002356E7" w:rsidRPr="002356E7" w:rsidRDefault="002356E7" w:rsidP="002356E7">
      <w:pPr>
        <w:pStyle w:val="a5"/>
        <w:numPr>
          <w:ilvl w:val="0"/>
          <w:numId w:val="9"/>
        </w:numPr>
        <w:ind w:leftChars="0"/>
      </w:pPr>
      <w:r w:rsidRPr="002356E7">
        <w:t>提供素材および試作過程に関する写真・映像等について、事務局は本事業の目的の範囲内で無償使用できるものとします。</w:t>
      </w:r>
    </w:p>
    <w:p w14:paraId="63CEF446" w14:textId="77777777" w:rsidR="002356E7" w:rsidRPr="002356E7" w:rsidRDefault="002356E7" w:rsidP="002356E7">
      <w:pPr>
        <w:pStyle w:val="a5"/>
        <w:numPr>
          <w:ilvl w:val="0"/>
          <w:numId w:val="9"/>
        </w:numPr>
        <w:ind w:leftChars="0"/>
      </w:pPr>
      <w:r w:rsidRPr="002356E7">
        <w:t>試作品および製品の所有権・知的財産権は、原則として制作を行ったデザイナーに帰属します。</w:t>
      </w:r>
    </w:p>
    <w:p w14:paraId="10295FE9" w14:textId="77777777" w:rsidR="002356E7" w:rsidRPr="002356E7" w:rsidRDefault="002356E7" w:rsidP="002356E7">
      <w:pPr>
        <w:pStyle w:val="a5"/>
        <w:numPr>
          <w:ilvl w:val="0"/>
          <w:numId w:val="9"/>
        </w:numPr>
        <w:ind w:leftChars="0"/>
      </w:pPr>
      <w:r w:rsidRPr="002356E7">
        <w:t>商品化・販売に係る条件（価格、ロット等）は、事業者とデザイナー間の協議により決定されます。</w:t>
      </w:r>
    </w:p>
    <w:p w14:paraId="69C41E55" w14:textId="77777777" w:rsidR="002356E7" w:rsidRPr="002356E7" w:rsidRDefault="002356E7" w:rsidP="002356E7">
      <w:pPr>
        <w:pStyle w:val="a5"/>
        <w:numPr>
          <w:ilvl w:val="0"/>
          <w:numId w:val="9"/>
        </w:numPr>
        <w:ind w:leftChars="0"/>
      </w:pPr>
      <w:r w:rsidRPr="002356E7">
        <w:t>応募多数の場合は、素材特性、供給体制、事業適合性等を踏まえ選定を行います。</w:t>
      </w:r>
    </w:p>
    <w:p w14:paraId="0000003C" w14:textId="10D8D731" w:rsidR="00AF3533" w:rsidRPr="002356E7" w:rsidRDefault="002356E7" w:rsidP="002356E7">
      <w:pPr>
        <w:pStyle w:val="a5"/>
        <w:numPr>
          <w:ilvl w:val="0"/>
          <w:numId w:val="9"/>
        </w:numPr>
        <w:ind w:leftChars="0"/>
      </w:pPr>
      <w:r w:rsidRPr="002356E7">
        <w:rPr>
          <w:sz w:val="20"/>
          <w:szCs w:val="20"/>
        </w:rPr>
        <w:t>本事業期間中は、中国語通訳を配置します。</w:t>
      </w:r>
    </w:p>
    <w:p w14:paraId="0000003D" w14:textId="77777777" w:rsidR="00AF3533" w:rsidRPr="002356E7" w:rsidRDefault="00AF3533">
      <w:pPr>
        <w:rPr>
          <w:sz w:val="20"/>
          <w:szCs w:val="20"/>
        </w:rPr>
      </w:pPr>
    </w:p>
    <w:p w14:paraId="0000003E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7．応募方法</w:t>
      </w:r>
    </w:p>
    <w:p w14:paraId="0000003F" w14:textId="1898FC90" w:rsidR="00AF3533" w:rsidRPr="002356E7" w:rsidRDefault="002356E7">
      <w:pPr>
        <w:rPr>
          <w:sz w:val="20"/>
          <w:szCs w:val="20"/>
        </w:rPr>
      </w:pPr>
      <w:r w:rsidRPr="002356E7">
        <w:rPr>
          <w:sz w:val="20"/>
          <w:szCs w:val="20"/>
        </w:rPr>
        <w:t>以下の情報を申し込みフォーム</w:t>
      </w:r>
      <w:r w:rsidR="002E16D0">
        <w:rPr>
          <w:rFonts w:hint="eastAsia"/>
          <w:sz w:val="20"/>
          <w:szCs w:val="20"/>
        </w:rPr>
        <w:t>（</w:t>
      </w:r>
      <w:hyperlink r:id="rId5" w:history="1">
        <w:r w:rsidR="002E16D0" w:rsidRPr="00526AFB">
          <w:rPr>
            <w:rStyle w:val="a7"/>
            <w:rFonts w:ascii="Arial" w:hAnsi="Arial" w:cs="Arial"/>
            <w:spacing w:val="-2"/>
            <w:sz w:val="22"/>
            <w:szCs w:val="22"/>
          </w:rPr>
          <w:t>https://x.gd/uXl4x</w:t>
        </w:r>
      </w:hyperlink>
      <w:r w:rsidR="002E16D0">
        <w:rPr>
          <w:rFonts w:hint="eastAsia"/>
        </w:rPr>
        <w:t>）</w:t>
      </w:r>
      <w:r w:rsidRPr="002356E7">
        <w:rPr>
          <w:sz w:val="20"/>
          <w:szCs w:val="20"/>
        </w:rPr>
        <w:t>にてご提出ください。</w:t>
      </w:r>
    </w:p>
    <w:p w14:paraId="0EE23267" w14:textId="77777777" w:rsidR="002356E7" w:rsidRPr="002356E7" w:rsidRDefault="002356E7" w:rsidP="002356E7">
      <w:pPr>
        <w:pStyle w:val="a5"/>
        <w:numPr>
          <w:ilvl w:val="0"/>
          <w:numId w:val="10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事業者名 </w:t>
      </w:r>
    </w:p>
    <w:p w14:paraId="3D23FA4A" w14:textId="77777777" w:rsidR="002356E7" w:rsidRPr="002356E7" w:rsidRDefault="002356E7" w:rsidP="002356E7">
      <w:pPr>
        <w:pStyle w:val="a5"/>
        <w:numPr>
          <w:ilvl w:val="0"/>
          <w:numId w:val="10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担当者名 </w:t>
      </w:r>
    </w:p>
    <w:p w14:paraId="0C7EC4F0" w14:textId="77777777" w:rsidR="002356E7" w:rsidRPr="002356E7" w:rsidRDefault="002356E7" w:rsidP="002356E7">
      <w:pPr>
        <w:pStyle w:val="a5"/>
        <w:numPr>
          <w:ilvl w:val="0"/>
          <w:numId w:val="10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連絡先（電話番号・メールアドレス） </w:t>
      </w:r>
    </w:p>
    <w:p w14:paraId="7B37CDA4" w14:textId="77777777" w:rsidR="002356E7" w:rsidRPr="002356E7" w:rsidRDefault="002356E7" w:rsidP="002356E7">
      <w:pPr>
        <w:pStyle w:val="a5"/>
        <w:numPr>
          <w:ilvl w:val="0"/>
          <w:numId w:val="10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提供可能な素材の概要（種類・特徴・価格帯・最小ロット 等） </w:t>
      </w:r>
    </w:p>
    <w:p w14:paraId="00000044" w14:textId="17C4FD58" w:rsidR="00AF3533" w:rsidRPr="002356E7" w:rsidRDefault="002356E7" w:rsidP="002356E7">
      <w:pPr>
        <w:pStyle w:val="a5"/>
        <w:numPr>
          <w:ilvl w:val="0"/>
          <w:numId w:val="10"/>
        </w:numPr>
        <w:ind w:leftChars="0"/>
        <w:rPr>
          <w:sz w:val="20"/>
          <w:szCs w:val="20"/>
        </w:rPr>
      </w:pPr>
      <w:r w:rsidRPr="002356E7">
        <w:rPr>
          <w:sz w:val="20"/>
          <w:szCs w:val="20"/>
        </w:rPr>
        <w:t xml:space="preserve">素材写真または資料（データ添付可） </w:t>
      </w:r>
    </w:p>
    <w:p w14:paraId="00000045" w14:textId="77777777" w:rsidR="00AF3533" w:rsidRPr="002356E7" w:rsidRDefault="00AF3533">
      <w:pPr>
        <w:rPr>
          <w:sz w:val="20"/>
          <w:szCs w:val="20"/>
        </w:rPr>
      </w:pPr>
    </w:p>
    <w:p w14:paraId="00000046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8．募集期間</w:t>
      </w:r>
    </w:p>
    <w:p w14:paraId="00000047" w14:textId="63DC180D" w:rsidR="00AF3533" w:rsidRPr="002356E7" w:rsidRDefault="002356E7" w:rsidP="002356E7">
      <w:pPr>
        <w:ind w:firstLineChars="100" w:firstLine="200"/>
        <w:rPr>
          <w:sz w:val="20"/>
          <w:szCs w:val="20"/>
          <w:u w:val="single"/>
        </w:rPr>
      </w:pPr>
      <w:r w:rsidRPr="002356E7">
        <w:rPr>
          <w:sz w:val="20"/>
          <w:szCs w:val="20"/>
          <w:u w:val="single"/>
        </w:rPr>
        <w:t>2026年4月</w:t>
      </w:r>
      <w:r w:rsidR="001B7A24">
        <w:rPr>
          <w:rFonts w:hint="eastAsia"/>
          <w:sz w:val="20"/>
          <w:szCs w:val="20"/>
          <w:u w:val="single"/>
        </w:rPr>
        <w:t>16</w:t>
      </w:r>
      <w:r w:rsidRPr="002356E7">
        <w:rPr>
          <w:sz w:val="20"/>
          <w:szCs w:val="20"/>
          <w:u w:val="single"/>
        </w:rPr>
        <w:t>日（</w:t>
      </w:r>
      <w:r w:rsidR="001B7A24">
        <w:rPr>
          <w:rFonts w:hint="eastAsia"/>
          <w:sz w:val="20"/>
          <w:szCs w:val="20"/>
          <w:u w:val="single"/>
        </w:rPr>
        <w:t>木</w:t>
      </w:r>
      <w:r w:rsidRPr="002356E7">
        <w:rPr>
          <w:sz w:val="20"/>
          <w:szCs w:val="20"/>
          <w:u w:val="single"/>
        </w:rPr>
        <w:t>）～ 4月30日（木）</w:t>
      </w:r>
    </w:p>
    <w:p w14:paraId="00000048" w14:textId="77777777" w:rsidR="00AF3533" w:rsidRPr="002356E7" w:rsidRDefault="00AF3533">
      <w:pPr>
        <w:rPr>
          <w:sz w:val="20"/>
          <w:szCs w:val="20"/>
        </w:rPr>
      </w:pPr>
    </w:p>
    <w:p w14:paraId="00000049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9．選定・連絡</w:t>
      </w:r>
    </w:p>
    <w:p w14:paraId="0000004A" w14:textId="77777777" w:rsidR="00AF3533" w:rsidRPr="002356E7" w:rsidRDefault="002356E7" w:rsidP="002356E7">
      <w:pPr>
        <w:ind w:firstLineChars="100" w:firstLine="200"/>
        <w:rPr>
          <w:sz w:val="20"/>
          <w:szCs w:val="20"/>
        </w:rPr>
      </w:pPr>
      <w:r w:rsidRPr="002356E7">
        <w:rPr>
          <w:sz w:val="20"/>
          <w:szCs w:val="20"/>
        </w:rPr>
        <w:t>応募内容を確認の上、事務局よりメールにてご連絡いたします。</w:t>
      </w:r>
    </w:p>
    <w:p w14:paraId="0000004C" w14:textId="2DB2C291" w:rsidR="00AF3533" w:rsidRPr="002356E7" w:rsidRDefault="00AF3533"/>
    <w:p w14:paraId="0000004E" w14:textId="2E6E0FF5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10．今後のスケジュール（予定）</w:t>
      </w:r>
    </w:p>
    <w:p w14:paraId="0000004F" w14:textId="77777777" w:rsidR="00AF3533" w:rsidRPr="002356E7" w:rsidRDefault="002356E7" w:rsidP="002356E7">
      <w:pPr>
        <w:ind w:firstLineChars="100" w:firstLine="210"/>
      </w:pPr>
      <w:r w:rsidRPr="002356E7">
        <w:t>本事業の主なスケジュールは以下を予定しています。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2693"/>
        <w:gridCol w:w="5528"/>
      </w:tblGrid>
      <w:tr w:rsidR="002356E7" w:rsidRPr="002356E7" w14:paraId="1B696DF1" w14:textId="77777777" w:rsidTr="002356E7">
        <w:tc>
          <w:tcPr>
            <w:tcW w:w="2693" w:type="dxa"/>
            <w:shd w:val="clear" w:color="auto" w:fill="DBE5F1" w:themeFill="accent1" w:themeFillTint="33"/>
          </w:tcPr>
          <w:p w14:paraId="3BCCE46D" w14:textId="1915C78E" w:rsidR="002356E7" w:rsidRPr="002356E7" w:rsidRDefault="002356E7" w:rsidP="002356E7">
            <w:pPr>
              <w:jc w:val="center"/>
            </w:pPr>
            <w:r w:rsidRPr="002356E7">
              <w:rPr>
                <w:rFonts w:hint="eastAsia"/>
              </w:rPr>
              <w:lastRenderedPageBreak/>
              <w:t>月　日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14:paraId="3E63F2E1" w14:textId="6446F7AC" w:rsidR="002356E7" w:rsidRPr="002356E7" w:rsidRDefault="002356E7" w:rsidP="002356E7">
            <w:pPr>
              <w:jc w:val="center"/>
            </w:pPr>
            <w:r w:rsidRPr="002356E7">
              <w:rPr>
                <w:rFonts w:hint="eastAsia"/>
              </w:rPr>
              <w:t>内　容</w:t>
            </w:r>
          </w:p>
        </w:tc>
      </w:tr>
      <w:tr w:rsidR="002356E7" w:rsidRPr="002356E7" w14:paraId="65668E82" w14:textId="77777777" w:rsidTr="002356E7">
        <w:tc>
          <w:tcPr>
            <w:tcW w:w="2693" w:type="dxa"/>
          </w:tcPr>
          <w:p w14:paraId="6CCD6D06" w14:textId="42B405DC" w:rsidR="002356E7" w:rsidRPr="002356E7" w:rsidRDefault="002356E7">
            <w:r w:rsidRPr="002356E7">
              <w:t>4月30日</w:t>
            </w:r>
          </w:p>
        </w:tc>
        <w:tc>
          <w:tcPr>
            <w:tcW w:w="5528" w:type="dxa"/>
          </w:tcPr>
          <w:p w14:paraId="1FDC66F5" w14:textId="5E07938E" w:rsidR="002356E7" w:rsidRPr="002356E7" w:rsidRDefault="002356E7">
            <w:r w:rsidRPr="002356E7">
              <w:t>申込み期限</w:t>
            </w:r>
          </w:p>
        </w:tc>
      </w:tr>
      <w:tr w:rsidR="002356E7" w:rsidRPr="002356E7" w14:paraId="55ED746A" w14:textId="77777777" w:rsidTr="002356E7">
        <w:tc>
          <w:tcPr>
            <w:tcW w:w="2693" w:type="dxa"/>
          </w:tcPr>
          <w:p w14:paraId="01922FBF" w14:textId="35867BE2" w:rsidR="002356E7" w:rsidRPr="002356E7" w:rsidRDefault="002356E7">
            <w:r>
              <w:rPr>
                <w:rFonts w:hint="eastAsia"/>
              </w:rPr>
              <w:t>5月1日～８日</w:t>
            </w:r>
          </w:p>
        </w:tc>
        <w:tc>
          <w:tcPr>
            <w:tcW w:w="5528" w:type="dxa"/>
          </w:tcPr>
          <w:p w14:paraId="603E6D21" w14:textId="54550E04" w:rsidR="002356E7" w:rsidRPr="002356E7" w:rsidRDefault="002356E7">
            <w:r>
              <w:rPr>
                <w:rFonts w:hint="eastAsia"/>
              </w:rPr>
              <w:t>参加企業選考期間</w:t>
            </w:r>
          </w:p>
        </w:tc>
      </w:tr>
      <w:tr w:rsidR="002356E7" w:rsidRPr="002356E7" w14:paraId="3A52C99E" w14:textId="77777777" w:rsidTr="002356E7">
        <w:tc>
          <w:tcPr>
            <w:tcW w:w="2693" w:type="dxa"/>
          </w:tcPr>
          <w:p w14:paraId="2A75F256" w14:textId="1FA0DCF3" w:rsidR="002356E7" w:rsidRPr="002356E7" w:rsidRDefault="002356E7">
            <w:r w:rsidRPr="002356E7">
              <w:t>5月11日</w:t>
            </w:r>
          </w:p>
        </w:tc>
        <w:tc>
          <w:tcPr>
            <w:tcW w:w="5528" w:type="dxa"/>
          </w:tcPr>
          <w:p w14:paraId="09DE904F" w14:textId="2CB1201E" w:rsidR="002356E7" w:rsidRPr="002356E7" w:rsidRDefault="002356E7">
            <w:r w:rsidRPr="002356E7">
              <w:t>参加企業決定</w:t>
            </w:r>
          </w:p>
        </w:tc>
      </w:tr>
      <w:tr w:rsidR="002356E7" w:rsidRPr="002356E7" w14:paraId="4A7469AB" w14:textId="77777777" w:rsidTr="002356E7">
        <w:tc>
          <w:tcPr>
            <w:tcW w:w="2693" w:type="dxa"/>
          </w:tcPr>
          <w:p w14:paraId="150D7E9A" w14:textId="0BD0234B" w:rsidR="002356E7" w:rsidRPr="002356E7" w:rsidRDefault="002356E7">
            <w:r w:rsidRPr="002356E7">
              <w:t>5月28日〜29日</w:t>
            </w:r>
          </w:p>
        </w:tc>
        <w:tc>
          <w:tcPr>
            <w:tcW w:w="5528" w:type="dxa"/>
          </w:tcPr>
          <w:p w14:paraId="41BEA95F" w14:textId="22A225C5" w:rsidR="002356E7" w:rsidRPr="002356E7" w:rsidRDefault="002356E7">
            <w:r w:rsidRPr="002356E7">
              <w:t>台湾デザイナー来訪・商談</w:t>
            </w:r>
          </w:p>
        </w:tc>
      </w:tr>
      <w:tr w:rsidR="002356E7" w:rsidRPr="002356E7" w14:paraId="23A60495" w14:textId="77777777" w:rsidTr="002356E7">
        <w:tc>
          <w:tcPr>
            <w:tcW w:w="2693" w:type="dxa"/>
          </w:tcPr>
          <w:p w14:paraId="6F069BE3" w14:textId="7145D0E6" w:rsidR="002356E7" w:rsidRPr="002356E7" w:rsidRDefault="002356E7">
            <w:r w:rsidRPr="002356E7">
              <w:t>6月～</w:t>
            </w:r>
          </w:p>
        </w:tc>
        <w:tc>
          <w:tcPr>
            <w:tcW w:w="5528" w:type="dxa"/>
          </w:tcPr>
          <w:p w14:paraId="6B973A57" w14:textId="518FAAF8" w:rsidR="002356E7" w:rsidRPr="002356E7" w:rsidRDefault="002356E7">
            <w:r w:rsidRPr="002356E7">
              <w:t>試作品制作</w:t>
            </w:r>
          </w:p>
        </w:tc>
      </w:tr>
      <w:tr w:rsidR="002356E7" w:rsidRPr="002356E7" w14:paraId="5D9FC9AD" w14:textId="77777777" w:rsidTr="002356E7">
        <w:tc>
          <w:tcPr>
            <w:tcW w:w="2693" w:type="dxa"/>
          </w:tcPr>
          <w:p w14:paraId="330A8E0A" w14:textId="2FA988B7" w:rsidR="002356E7" w:rsidRPr="002356E7" w:rsidRDefault="002356E7">
            <w:r w:rsidRPr="002356E7">
              <w:t>8月頃</w:t>
            </w:r>
          </w:p>
        </w:tc>
        <w:tc>
          <w:tcPr>
            <w:tcW w:w="5528" w:type="dxa"/>
          </w:tcPr>
          <w:p w14:paraId="36F7DB2B" w14:textId="2567F1C2" w:rsidR="002356E7" w:rsidRPr="002356E7" w:rsidRDefault="002356E7">
            <w:r w:rsidRPr="002356E7">
              <w:t>展示・発信①</w:t>
            </w:r>
          </w:p>
        </w:tc>
      </w:tr>
      <w:tr w:rsidR="002356E7" w:rsidRPr="002356E7" w14:paraId="4174827C" w14:textId="77777777" w:rsidTr="002356E7">
        <w:tc>
          <w:tcPr>
            <w:tcW w:w="2693" w:type="dxa"/>
          </w:tcPr>
          <w:p w14:paraId="5608CF82" w14:textId="7A9D5399" w:rsidR="002356E7" w:rsidRPr="002356E7" w:rsidRDefault="002356E7">
            <w:r w:rsidRPr="002356E7">
              <w:t>10月頃</w:t>
            </w:r>
          </w:p>
        </w:tc>
        <w:tc>
          <w:tcPr>
            <w:tcW w:w="5528" w:type="dxa"/>
          </w:tcPr>
          <w:p w14:paraId="2B0D8A04" w14:textId="132DD384" w:rsidR="002356E7" w:rsidRPr="002356E7" w:rsidRDefault="002356E7">
            <w:r w:rsidRPr="002356E7">
              <w:t>小規模展示・販売会②</w:t>
            </w:r>
          </w:p>
        </w:tc>
      </w:tr>
    </w:tbl>
    <w:p w14:paraId="00000057" w14:textId="1FF390B3" w:rsidR="00AF3533" w:rsidRPr="002356E7" w:rsidRDefault="00AF3533">
      <w:pPr>
        <w:rPr>
          <w:sz w:val="20"/>
          <w:szCs w:val="20"/>
        </w:rPr>
      </w:pPr>
    </w:p>
    <w:p w14:paraId="00000058" w14:textId="77777777" w:rsidR="00AF3533" w:rsidRPr="002356E7" w:rsidRDefault="002356E7">
      <w:pPr>
        <w:rPr>
          <w:b/>
          <w:bCs/>
          <w:sz w:val="20"/>
          <w:szCs w:val="20"/>
        </w:rPr>
      </w:pPr>
      <w:r w:rsidRPr="002356E7">
        <w:rPr>
          <w:b/>
          <w:bCs/>
          <w:sz w:val="20"/>
          <w:szCs w:val="20"/>
        </w:rPr>
        <w:t>11．問い合わせ・応募先</w:t>
      </w:r>
    </w:p>
    <w:p w14:paraId="00000059" w14:textId="77777777" w:rsidR="00AF3533" w:rsidRPr="002356E7" w:rsidRDefault="002356E7">
      <w:pPr>
        <w:rPr>
          <w:sz w:val="20"/>
          <w:szCs w:val="20"/>
        </w:rPr>
      </w:pPr>
      <w:r w:rsidRPr="002356E7">
        <w:rPr>
          <w:sz w:val="20"/>
          <w:szCs w:val="20"/>
        </w:rPr>
        <w:t>遠州産地振興協議会（事務局：浜松市産業部産業振興課）</w:t>
      </w:r>
      <w:r w:rsidRPr="002356E7">
        <w:rPr>
          <w:sz w:val="20"/>
          <w:szCs w:val="20"/>
        </w:rPr>
        <w:br/>
        <w:t>担当：松島・三浦</w:t>
      </w:r>
      <w:r w:rsidRPr="002356E7">
        <w:rPr>
          <w:sz w:val="20"/>
          <w:szCs w:val="20"/>
        </w:rPr>
        <w:br/>
        <w:t>電話 053-457-2319 FAX 053-457-2283</w:t>
      </w:r>
    </w:p>
    <w:p w14:paraId="0000005A" w14:textId="77777777" w:rsidR="00AF3533" w:rsidRPr="002356E7" w:rsidRDefault="002356E7">
      <w:pPr>
        <w:rPr>
          <w:sz w:val="20"/>
          <w:szCs w:val="20"/>
        </w:rPr>
      </w:pPr>
      <w:r w:rsidRPr="002356E7">
        <w:rPr>
          <w:sz w:val="20"/>
          <w:szCs w:val="20"/>
        </w:rPr>
        <w:t>メールアドレス sangyo@city.hamamatsu.shizuoka.jp</w:t>
      </w:r>
    </w:p>
    <w:sectPr w:rsidR="00AF3533" w:rsidRPr="002356E7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69D6E46B-6EF6-434B-A4A6-4F96805AC6A4}"/>
    <w:embedBold r:id="rId2" w:subsetted="1" w:fontKey="{E35FF4F8-7EE4-4A98-8CD2-293C90CE31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4C668C-90AF-4429-BBDA-87A132849EB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K%Ωò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B8D1D0-B712-45A3-AE00-714D47ABFF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929DD"/>
    <w:multiLevelType w:val="hybridMultilevel"/>
    <w:tmpl w:val="A1F60C46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3CC79E9"/>
    <w:multiLevelType w:val="hybridMultilevel"/>
    <w:tmpl w:val="4FA87548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D7102EE"/>
    <w:multiLevelType w:val="hybridMultilevel"/>
    <w:tmpl w:val="44584B7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7D76F4"/>
    <w:multiLevelType w:val="hybridMultilevel"/>
    <w:tmpl w:val="7FD20E32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6C26F9F"/>
    <w:multiLevelType w:val="hybridMultilevel"/>
    <w:tmpl w:val="0E648560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8815C9F"/>
    <w:multiLevelType w:val="hybridMultilevel"/>
    <w:tmpl w:val="3836E304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6671CF"/>
    <w:multiLevelType w:val="hybridMultilevel"/>
    <w:tmpl w:val="DCEC0628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D1C4CB8"/>
    <w:multiLevelType w:val="hybridMultilevel"/>
    <w:tmpl w:val="AAF03E02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CE26E2"/>
    <w:multiLevelType w:val="hybridMultilevel"/>
    <w:tmpl w:val="A5C88DFC"/>
    <w:lvl w:ilvl="0" w:tplc="21B80DEE">
      <w:numFmt w:val="bullet"/>
      <w:lvlText w:val="・"/>
      <w:lvlJc w:val="left"/>
      <w:pPr>
        <w:ind w:left="360" w:hanging="36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D726F"/>
    <w:multiLevelType w:val="hybridMultilevel"/>
    <w:tmpl w:val="D11A74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33"/>
    <w:rsid w:val="001B7A24"/>
    <w:rsid w:val="002356E7"/>
    <w:rsid w:val="002E16D0"/>
    <w:rsid w:val="00AF3533"/>
    <w:rsid w:val="00F5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0EB198"/>
  <w15:docId w15:val="{F53A6E79-EAE7-49A2-8BCC-914BBB89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bCs/>
      <w:color w:val="345A8A"/>
      <w:sz w:val="32"/>
      <w:szCs w:val="32"/>
    </w:rPr>
  </w:style>
  <w:style w:type="paragraph" w:styleId="2">
    <w:name w:val="heading 2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bCs/>
      <w:color w:val="4F81BD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a4">
    <w:name w:val="Subtitle"/>
    <w:basedOn w:val="a"/>
    <w:next w:val="a"/>
    <w:pPr>
      <w:widowControl/>
      <w:pBdr>
        <w:top w:val="nil"/>
        <w:left w:val="nil"/>
        <w:bottom w:val="nil"/>
        <w:right w:val="nil"/>
        <w:between w:val="nil"/>
      </w:pBdr>
    </w:pPr>
    <w:rPr>
      <w:i/>
      <w:iCs/>
      <w:color w:val="4F81BD"/>
      <w:sz w:val="24"/>
      <w:szCs w:val="24"/>
    </w:rPr>
  </w:style>
  <w:style w:type="paragraph" w:styleId="a5">
    <w:name w:val="List Paragraph"/>
    <w:basedOn w:val="a"/>
    <w:uiPriority w:val="34"/>
    <w:qFormat/>
    <w:rsid w:val="002356E7"/>
    <w:pPr>
      <w:ind w:leftChars="400" w:left="840"/>
    </w:pPr>
  </w:style>
  <w:style w:type="table" w:styleId="a6">
    <w:name w:val="Table Grid"/>
    <w:basedOn w:val="a1"/>
    <w:uiPriority w:val="39"/>
    <w:rsid w:val="00235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E16D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16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E16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x.gd/uXl4x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H4790</dc:creator>
  <cp:lastModifiedBy>Windows ユーザー</cp:lastModifiedBy>
  <cp:revision>3</cp:revision>
  <cp:lastPrinted>2026-04-15T06:23:00Z</cp:lastPrinted>
  <dcterms:created xsi:type="dcterms:W3CDTF">2026-04-15T06:20:00Z</dcterms:created>
  <dcterms:modified xsi:type="dcterms:W3CDTF">2026-04-15T06:23:00Z</dcterms:modified>
</cp:coreProperties>
</file>